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115"/>
      </w:tblGrid>
      <w:tr w:rsidR="00B44B76" w:rsidRPr="00A746B6" w14:paraId="78E2EB11" w14:textId="77777777" w:rsidTr="00B03699">
        <w:trPr>
          <w:trHeight w:val="80"/>
        </w:trPr>
        <w:tc>
          <w:tcPr>
            <w:tcW w:w="3959" w:type="dxa"/>
            <w:hideMark/>
          </w:tcPr>
          <w:p w14:paraId="69BD8272" w14:textId="77777777" w:rsidR="00B44B76" w:rsidRPr="00A746B6" w:rsidRDefault="00B44B76" w:rsidP="00DF152C">
            <w:pPr>
              <w:tabs>
                <w:tab w:val="left" w:pos="720"/>
              </w:tabs>
              <w:spacing w:after="0" w:line="240" w:lineRule="auto"/>
              <w:rPr>
                <w:sz w:val="24"/>
                <w:szCs w:val="24"/>
              </w:rPr>
            </w:pPr>
            <w:r w:rsidRPr="00A746B6">
              <w:br w:type="page"/>
            </w:r>
            <w:r w:rsidRPr="00A746B6">
              <w:br w:type="page"/>
            </w:r>
            <w:r w:rsidRPr="00A746B6">
              <w:rPr>
                <w:noProof/>
                <w:sz w:val="26"/>
                <w:szCs w:val="26"/>
              </w:rPr>
              <w:t xml:space="preserve">    </w:t>
            </w:r>
            <w:r w:rsidRPr="00A746B6">
              <w:rPr>
                <w:sz w:val="26"/>
                <w:szCs w:val="26"/>
              </w:rPr>
              <w:t xml:space="preserve">     </w:t>
            </w:r>
            <w:r w:rsidRPr="00A746B6">
              <w:rPr>
                <w:sz w:val="24"/>
                <w:szCs w:val="24"/>
              </w:rPr>
              <w:t>ĐẠI HỌC ĐÀ NẴNG</w:t>
            </w:r>
          </w:p>
          <w:p w14:paraId="2642444E" w14:textId="77777777" w:rsidR="00B44B76" w:rsidRPr="00A746B6" w:rsidRDefault="00B44B76" w:rsidP="00DF152C">
            <w:pPr>
              <w:tabs>
                <w:tab w:val="left" w:pos="720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A746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6535B1" wp14:editId="316F90E9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202565</wp:posOffset>
                      </wp:positionV>
                      <wp:extent cx="1285875" cy="0"/>
                      <wp:effectExtent l="0" t="0" r="2857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B81CF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15pt,15.95pt" to="134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68IwIAAEAEAAAOAAAAZHJzL2Uyb0RvYy54bWysU8uu2yAQ3VfqPyD2ie00TyvOVWUn3dy2&#10;kXLbPQFso2JAQOJEVf+9A3k0t91UVb3AAzNzOHNmWD6dOomO3DqhVYGzYYoRV1QzoZoCf3nZDOYY&#10;OU8UI1IrXuAzd/hp9fbNsjc5H+lWS8YtAhDl8t4UuPXe5EniaMs74obacAXOWtuOeNjaJmGW9IDe&#10;yWSUptOk15YZqyl3Dk6rixOvIn5dc+o/17XjHskCAzcfVxvXfViT1ZLkjSWmFfRKg/wDi44IBZfe&#10;oSriCTpY8QdUJ6jVTtd+SHWX6LoWlMcaoJos/a2aXUsMj7WAOM7cZXL/D5Z+Om4tEqzAM4wU6aBF&#10;O2+JaFqPSq0UCKgtmgWdeuNyCC/V1oZK6UntzLOm3xxSumyJanjk+3I2AJKFjORVStg4A7ft+4+a&#10;QQw5eB1FO9W2Q7UU5mtIDOAgDDrFLp3vXeInjygcZqP5ZD6bYERvvoTkASIkGuv8B647FIwCS6GC&#10;gCQnx2fnA6VfIeFY6Y2QMg6BVKgv8GIymsQEp6VgwRnCnG32pbToSMIYxS/WB57HMKsPikWwlhO2&#10;vtqeCHmx4XKpAh6UAnSu1mVOvi/SxXq+no8H49F0PRinVTV4vynHg+kmm02qd1VZVtmPQC0b561g&#10;jKvA7jaz2fjvZuL6ei7Tdp/auwzJa/SoF5C9/SPp2NXQyMtI7DU7b+2t2zCmMfj6pMI7eNyD/fjw&#10;Vz8BAAD//wMAUEsDBBQABgAIAAAAIQDX+Yo73AAAAAgBAAAPAAAAZHJzL2Rvd25yZXYueG1sTI9B&#10;S8NAEIXvgv9hGcGb3TSB0KbZlCLqRRCs0fMmO02Cu7Mhu03jv3fEgx7nvceb75X7xVkx4xQGTwrW&#10;qwQEUuvNQJ2C+u3xbgMiRE1GW0+o4AsD7Kvrq1IXxl/oFedj7ASXUCi0gj7GsZAytD06HVZ+RGLv&#10;5CenI59TJ82kL1zurEyTJJdOD8Qfej3ifY/t5/HsFBw+nh+yl7lx3pptV78bVydPqVK3N8thByLi&#10;Ev/C8IPP6FAxU+PPZIKwCvI846SCbL0FwX6ab3hK8yvIqpT/B1TfAAAA//8DAFBLAQItABQABgAI&#10;AAAAIQC2gziS/gAAAOEBAAATAAAAAAAAAAAAAAAAAAAAAABbQ29udGVudF9UeXBlc10ueG1sUEsB&#10;Ai0AFAAGAAgAAAAhADj9If/WAAAAlAEAAAsAAAAAAAAAAAAAAAAALwEAAF9yZWxzLy5yZWxzUEsB&#10;Ai0AFAAGAAgAAAAhAKtCDrwjAgAAQAQAAA4AAAAAAAAAAAAAAAAALgIAAGRycy9lMm9Eb2MueG1s&#10;UEsBAi0AFAAGAAgAAAAhANf5ijvcAAAACAEAAA8AAAAAAAAAAAAAAAAAfQQAAGRycy9kb3ducmV2&#10;LnhtbFBLBQYAAAAABAAEAPMAAACGBQAAAAA=&#10;"/>
                  </w:pict>
                </mc:Fallback>
              </mc:AlternateContent>
            </w:r>
            <w:r w:rsidRPr="00A746B6">
              <w:rPr>
                <w:b/>
                <w:sz w:val="24"/>
                <w:szCs w:val="24"/>
              </w:rPr>
              <w:t>TRƯỜNG ĐẠI HỌC SƯ PHẠM</w:t>
            </w:r>
          </w:p>
        </w:tc>
        <w:tc>
          <w:tcPr>
            <w:tcW w:w="5113" w:type="dxa"/>
            <w:hideMark/>
          </w:tcPr>
          <w:p w14:paraId="57432599" w14:textId="77777777" w:rsidR="00B44B76" w:rsidRPr="00A746B6" w:rsidRDefault="00B44B76" w:rsidP="00DF152C">
            <w:pPr>
              <w:spacing w:after="0" w:line="240" w:lineRule="auto"/>
              <w:ind w:left="-99"/>
              <w:rPr>
                <w:b/>
                <w:spacing w:val="-12"/>
                <w:sz w:val="24"/>
                <w:szCs w:val="24"/>
              </w:rPr>
            </w:pPr>
            <w:r w:rsidRPr="00A746B6">
              <w:rPr>
                <w:b/>
                <w:sz w:val="26"/>
                <w:szCs w:val="26"/>
              </w:rPr>
              <w:t xml:space="preserve"> </w:t>
            </w:r>
            <w:r w:rsidRPr="00A746B6">
              <w:rPr>
                <w:b/>
                <w:spacing w:val="-12"/>
                <w:sz w:val="24"/>
                <w:szCs w:val="24"/>
              </w:rPr>
              <w:t>CỘNG HOÀ XÃ HỘI CHỦ NGHĨA VIỆT NAM</w:t>
            </w:r>
          </w:p>
          <w:p w14:paraId="46064070" w14:textId="77777777" w:rsidR="00B44B76" w:rsidRPr="00A746B6" w:rsidRDefault="00B44B76" w:rsidP="00DF152C">
            <w:pPr>
              <w:spacing w:after="0" w:line="240" w:lineRule="auto"/>
              <w:jc w:val="center"/>
              <w:rPr>
                <w:b/>
                <w:spacing w:val="20"/>
                <w:sz w:val="26"/>
                <w:szCs w:val="26"/>
              </w:rPr>
            </w:pPr>
            <w:r w:rsidRPr="00A746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107A9E" wp14:editId="093CFA0F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202565</wp:posOffset>
                      </wp:positionV>
                      <wp:extent cx="2276475" cy="0"/>
                      <wp:effectExtent l="0" t="0" r="952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73A3BFE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pt,15.95pt" to="212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svygEAAHcDAAAOAAAAZHJzL2Uyb0RvYy54bWysU8tu2zAQvBfoPxC817KNOkkFyzk4TS9p&#10;G8DpB6xJSiJKcYklbdl/3yX9SNreiupAcF/DndnV8v4wOLE3FC36Rs4mUymMV6it7xr54+Xxw50U&#10;MYHX4NCbRh5NlPer9++WY6jNHHt02pBgEB/rMTSyTynUVRVVbwaIEwzGc7BFGiCxSV2lCUZGH1w1&#10;n05vqhFJB0JlYmTvwykoVwW/bY1K39s2miRcI7m3VE4q5zaf1WoJdUcQeqvObcA/dDGA9fzoFeoB&#10;Eogd2b+gBqsII7ZponCosG2tMoUDs5lN/2Cz6SGYwoXFieEqU/x/sOrb/pmE1Y3kQXkYeESbRGC7&#10;Pok1es8CIom7rNMYYs3pa/9Mmak6+E14QvUzCo/rHnxnSr8vx8Ags1xR/VaSjRj4te34FTXnwC5h&#10;Ee3Q0pAhWQ5xKLM5XmdjDkkods7ntzcfbxdSqEusgvpSGCimLwYHkS+NdNZn2aCG/VNMuRGoLynZ&#10;7fHROldG77wYG/lpMV+UgojO6hzMaZG67dqR2ENenvIVVhx5m0a487qA9Qb05/M9gXWnOz/u/FmM&#10;zP+k5Bb18ZkuIvF0S5fnTczr89Yu1a//y+oXAAAA//8DAFBLAwQUAAYACAAAACEAuFFU0d0AAAAI&#10;AQAADwAAAGRycy9kb3ducmV2LnhtbEyPwU7DMBBE70j8g7VIXKrWSQoRDXEqBOTGpYWK6zbeJhHx&#10;Oo3dNvTrccUBjrMzmnmbL0fTiSMNrrWsIJ5FIIgrq1uuFXy8l9MHEM4ja+wsk4JvcrAsrq9yzLQ9&#10;8YqOa1+LUMIuQwWN930mpasaMuhmticO3s4OBn2QQy31gKdQbjqZRFEqDbYcFhrs6bmh6mt9MApc&#10;uaF9eZ5Uk+hzXltK9i9vr6jU7c349AjC0+j/wnDBD+hQBKatPbB2olOQpmlIKpjHCxDBv0vuYxDb&#10;34Mscvn/geIHAAD//wMAUEsBAi0AFAAGAAgAAAAhALaDOJL+AAAA4QEAABMAAAAAAAAAAAAAAAAA&#10;AAAAAFtDb250ZW50X1R5cGVzXS54bWxQSwECLQAUAAYACAAAACEAOP0h/9YAAACUAQAACwAAAAAA&#10;AAAAAAAAAAAvAQAAX3JlbHMvLnJlbHNQSwECLQAUAAYACAAAACEAZCT7L8oBAAB3AwAADgAAAAAA&#10;AAAAAAAAAAAuAgAAZHJzL2Uyb0RvYy54bWxQSwECLQAUAAYACAAAACEAuFFU0d0AAAAIAQAADwAA&#10;AAAAAAAAAAAAAAAkBAAAZHJzL2Rvd25yZXYueG1sUEsFBgAAAAAEAAQA8wAAAC4FAAAAAA==&#10;"/>
                  </w:pict>
                </mc:Fallback>
              </mc:AlternateContent>
            </w:r>
            <w:r w:rsidRPr="00A746B6">
              <w:rPr>
                <w:b/>
                <w:spacing w:val="20"/>
                <w:sz w:val="26"/>
                <w:szCs w:val="26"/>
              </w:rPr>
              <w:t>Độc lập - Tự do - Hạnh phúc</w:t>
            </w:r>
          </w:p>
        </w:tc>
      </w:tr>
    </w:tbl>
    <w:p w14:paraId="3460D7F9" w14:textId="5AD4FDE3" w:rsidR="00B44B76" w:rsidRPr="00A746B6" w:rsidRDefault="00F62AE9" w:rsidP="00875DD6">
      <w:pPr>
        <w:spacing w:before="60" w:after="60" w:line="240" w:lineRule="auto"/>
        <w:ind w:left="3600" w:firstLine="720"/>
        <w:rPr>
          <w:i/>
          <w:noProof/>
          <w:sz w:val="26"/>
          <w:szCs w:val="26"/>
        </w:rPr>
      </w:pPr>
      <w:r>
        <w:rPr>
          <w:i/>
          <w:noProof/>
          <w:spacing w:val="16"/>
          <w:sz w:val="26"/>
          <w:szCs w:val="26"/>
        </w:rPr>
        <w:t xml:space="preserve">   </w:t>
      </w:r>
      <w:r w:rsidR="00B44B76" w:rsidRPr="00A746B6">
        <w:rPr>
          <w:i/>
          <w:noProof/>
          <w:spacing w:val="16"/>
          <w:sz w:val="26"/>
          <w:szCs w:val="26"/>
        </w:rPr>
        <w:t xml:space="preserve">Đà Nẵng, ngày   tháng </w:t>
      </w:r>
      <w:r w:rsidR="004A7FCD">
        <w:rPr>
          <w:i/>
          <w:noProof/>
          <w:spacing w:val="16"/>
          <w:sz w:val="26"/>
          <w:szCs w:val="26"/>
        </w:rPr>
        <w:t>01</w:t>
      </w:r>
      <w:r w:rsidR="00B44B76" w:rsidRPr="00A746B6">
        <w:rPr>
          <w:i/>
          <w:noProof/>
          <w:spacing w:val="16"/>
          <w:sz w:val="26"/>
          <w:szCs w:val="26"/>
        </w:rPr>
        <w:t xml:space="preserve"> </w:t>
      </w:r>
      <w:r w:rsidR="00C856EC" w:rsidRPr="00A746B6">
        <w:rPr>
          <w:i/>
          <w:noProof/>
          <w:spacing w:val="16"/>
          <w:sz w:val="26"/>
          <w:szCs w:val="26"/>
        </w:rPr>
        <w:t>năm 202</w:t>
      </w:r>
      <w:r w:rsidR="004A7FCD">
        <w:rPr>
          <w:i/>
          <w:noProof/>
          <w:spacing w:val="16"/>
          <w:sz w:val="26"/>
          <w:szCs w:val="26"/>
        </w:rPr>
        <w:t>3</w:t>
      </w:r>
    </w:p>
    <w:p w14:paraId="74D5D759" w14:textId="1376899B" w:rsidR="00B44B76" w:rsidRPr="00A746B6" w:rsidRDefault="00BF1A68" w:rsidP="00A83DB0">
      <w:pPr>
        <w:spacing w:before="360" w:after="0" w:line="240" w:lineRule="auto"/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D18A6" wp14:editId="3D317D8A">
                <wp:simplePos x="0" y="0"/>
                <wp:positionH relativeFrom="column">
                  <wp:posOffset>1998345</wp:posOffset>
                </wp:positionH>
                <wp:positionV relativeFrom="paragraph">
                  <wp:posOffset>815340</wp:posOffset>
                </wp:positionV>
                <wp:extent cx="1809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AC017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5pt,64.2pt" to="299.8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rCswEAALcDAAAOAAAAZHJzL2Uyb0RvYy54bWysU02P0zAQvSPxHyzfadKVgCVquoeu4IKg&#10;YuEHeJ1xY2F7rLFp0n/P2G2zCBBCiIvjj/dm5r2ZbO5m78QRKFkMvVyvWikgaBxsOPTyy+e3L26l&#10;SFmFQTkM0MsTJHm3ff5sM8UObnBENwAJDhJSN8VejjnHrmmSHsGrtMIIgR8NkleZj3RoBlITR/eu&#10;uWnbV82ENERCDSnx7f35UW5rfGNA54/GJMjC9ZJry3Wluj6WtdluVHcgFUerL2Wof6jCKxs46RLq&#10;XmUlvpH9JZS3mjChySuNvkFjrIaqgdWs25/UPIwqQtXC5qS42JT+X1j94bgnYQfunRRBeW7RQyZl&#10;D2MWOwyBDUQS6+LTFFPH8F3Y0+WU4p6K6NmQL1+WI+bq7WnxFuYsNF+ub9s3r19yC/T1rXkiRkr5&#10;HaAXZdNLZ0ORrTp1fJ8yJ2PoFcKHUsg5dd3lk4MCduETGJZSklV2HSLYORJHxe0fvlYZHKsiC8VY&#10;5xZS+2fSBVtoUAfrb4kLumbEkBeitwHpd1nzfC3VnPFX1WetRfYjDqfaiGoHT0d16TLJZfx+PFf6&#10;0/+2/Q4AAP//AwBQSwMEFAAGAAgAAAAhAJXVFo/fAAAACwEAAA8AAABkcnMvZG93bnJldi54bWxM&#10;j81OwzAQhO9IvIO1SNyo01JIGuJUiJ8THELooUc3XpKo8TqK3STw9CwSEhx35tPsTLadbSdGHHzr&#10;SMFyEYFAqpxpqVawe3++SkD4oMnozhEq+EQP2/z8LNOpcRO94ViGWnAI+VQraELoUyl91aDVfuF6&#10;JPY+3GB14HOopRn0xOG2k6soupVWt8QfGt3jQ4PVsTxZBfHTS1n00+PrVyFjWRSjC8lxr9TlxXx/&#10;ByLgHP5g+KnP1SHnTgd3IuNFp+B6uY4ZZWOVrEEwcbPZsHL4VWSeyf8b8m8AAAD//wMAUEsBAi0A&#10;FAAGAAgAAAAhALaDOJL+AAAA4QEAABMAAAAAAAAAAAAAAAAAAAAAAFtDb250ZW50X1R5cGVzXS54&#10;bWxQSwECLQAUAAYACAAAACEAOP0h/9YAAACUAQAACwAAAAAAAAAAAAAAAAAvAQAAX3JlbHMvLnJl&#10;bHNQSwECLQAUAAYACAAAACEAJMC6wrMBAAC3AwAADgAAAAAAAAAAAAAAAAAuAgAAZHJzL2Uyb0Rv&#10;Yy54bWxQSwECLQAUAAYACAAAACEAldUWj98AAAALAQAADwAAAAAAAAAAAAAAAAANBAAAZHJzL2Rv&#10;d25yZXYueG1sUEsFBgAAAAAEAAQA8wAAABkFAAAAAA==&#10;" strokecolor="black [3040]"/>
            </w:pict>
          </mc:Fallback>
        </mc:AlternateContent>
      </w:r>
      <w:r w:rsidR="00B44B76" w:rsidRPr="00A746B6">
        <w:rPr>
          <w:b/>
          <w:noProof/>
          <w:sz w:val="26"/>
          <w:szCs w:val="26"/>
        </w:rPr>
        <w:t>THÔNG BÁO</w:t>
      </w:r>
      <w:r w:rsidR="00083619">
        <w:rPr>
          <w:b/>
          <w:noProof/>
          <w:sz w:val="26"/>
          <w:szCs w:val="26"/>
        </w:rPr>
        <w:br/>
      </w:r>
      <w:r w:rsidR="005A2DB9" w:rsidRPr="00A746B6">
        <w:rPr>
          <w:b/>
          <w:noProof/>
          <w:sz w:val="26"/>
          <w:szCs w:val="26"/>
        </w:rPr>
        <w:t xml:space="preserve">Về việc </w:t>
      </w:r>
      <w:r w:rsidR="00A65DC1">
        <w:rPr>
          <w:b/>
          <w:noProof/>
          <w:sz w:val="26"/>
          <w:szCs w:val="26"/>
        </w:rPr>
        <w:t xml:space="preserve">phúc khảo kết quả kỳ thi </w:t>
      </w:r>
      <w:r w:rsidR="00A65DC1" w:rsidRPr="68331F57">
        <w:rPr>
          <w:b/>
          <w:bCs/>
          <w:sz w:val="26"/>
          <w:szCs w:val="26"/>
        </w:rPr>
        <w:t xml:space="preserve">đánh giá năng lực tiếng Việt theo khung năng lực tiếng Việt dùng cho người nước ngoài, Khóa thi ngày </w:t>
      </w:r>
      <w:r w:rsidR="004A7FCD">
        <w:rPr>
          <w:b/>
          <w:bCs/>
          <w:sz w:val="26"/>
          <w:szCs w:val="26"/>
        </w:rPr>
        <w:t>31</w:t>
      </w:r>
      <w:r w:rsidR="00A65DC1" w:rsidRPr="68331F57">
        <w:rPr>
          <w:b/>
          <w:bCs/>
          <w:sz w:val="26"/>
          <w:szCs w:val="26"/>
        </w:rPr>
        <w:t xml:space="preserve"> tháng </w:t>
      </w:r>
      <w:r w:rsidR="004A7FCD">
        <w:rPr>
          <w:b/>
          <w:bCs/>
          <w:sz w:val="26"/>
          <w:szCs w:val="26"/>
        </w:rPr>
        <w:t xml:space="preserve">12 </w:t>
      </w:r>
      <w:r w:rsidR="00A65DC1" w:rsidRPr="68331F57">
        <w:rPr>
          <w:b/>
          <w:bCs/>
          <w:sz w:val="26"/>
          <w:szCs w:val="26"/>
        </w:rPr>
        <w:t>năm 202</w:t>
      </w:r>
      <w:r w:rsidR="004A7FCD">
        <w:rPr>
          <w:b/>
          <w:bCs/>
          <w:sz w:val="26"/>
          <w:szCs w:val="26"/>
        </w:rPr>
        <w:t>2</w:t>
      </w:r>
      <w:bookmarkStart w:id="0" w:name="_GoBack"/>
      <w:bookmarkEnd w:id="0"/>
      <w:r w:rsidR="0042162C">
        <w:rPr>
          <w:b/>
          <w:noProof/>
          <w:sz w:val="26"/>
          <w:szCs w:val="26"/>
        </w:rPr>
        <w:br/>
      </w:r>
    </w:p>
    <w:p w14:paraId="56606925" w14:textId="58071B44" w:rsidR="00F75311" w:rsidRDefault="00F75311" w:rsidP="00A83DB0">
      <w:pPr>
        <w:spacing w:before="120" w:after="120" w:line="240" w:lineRule="auto"/>
        <w:ind w:firstLine="720"/>
        <w:jc w:val="both"/>
        <w:rPr>
          <w:w w:val="102"/>
          <w:sz w:val="26"/>
          <w:szCs w:val="26"/>
          <w:lang w:val="vi-VN"/>
        </w:rPr>
      </w:pPr>
      <w:r w:rsidRPr="00272782">
        <w:rPr>
          <w:w w:val="102"/>
          <w:sz w:val="26"/>
          <w:szCs w:val="26"/>
          <w:lang w:val="vi-VN"/>
        </w:rPr>
        <w:t>Trường Đại học Sư phạm – Đ</w:t>
      </w:r>
      <w:r w:rsidRPr="00272782">
        <w:rPr>
          <w:w w:val="102"/>
          <w:sz w:val="26"/>
          <w:szCs w:val="26"/>
        </w:rPr>
        <w:t>ại</w:t>
      </w:r>
      <w:r w:rsidRPr="00A746B6">
        <w:rPr>
          <w:w w:val="102"/>
          <w:sz w:val="26"/>
          <w:szCs w:val="26"/>
        </w:rPr>
        <w:t xml:space="preserve"> học</w:t>
      </w:r>
      <w:r w:rsidRPr="00A746B6">
        <w:rPr>
          <w:w w:val="102"/>
          <w:sz w:val="26"/>
          <w:szCs w:val="26"/>
          <w:lang w:val="vi-VN"/>
        </w:rPr>
        <w:t xml:space="preserve"> Đà Nẵng</w:t>
      </w:r>
      <w:r w:rsidRPr="00A746B6">
        <w:rPr>
          <w:w w:val="102"/>
          <w:sz w:val="26"/>
          <w:szCs w:val="26"/>
        </w:rPr>
        <w:t xml:space="preserve"> thông </w:t>
      </w:r>
      <w:r w:rsidRPr="00A65DC1">
        <w:rPr>
          <w:w w:val="102"/>
          <w:sz w:val="26"/>
          <w:szCs w:val="26"/>
        </w:rPr>
        <w:t xml:space="preserve">báo </w:t>
      </w:r>
      <w:r w:rsidR="00875DD6">
        <w:rPr>
          <w:noProof/>
          <w:sz w:val="26"/>
          <w:szCs w:val="26"/>
        </w:rPr>
        <w:t>v</w:t>
      </w:r>
      <w:r w:rsidR="00A65DC1" w:rsidRPr="00A65DC1">
        <w:rPr>
          <w:noProof/>
          <w:sz w:val="26"/>
          <w:szCs w:val="26"/>
        </w:rPr>
        <w:t xml:space="preserve">ề việc phúc khảo kết quả kỳ thi </w:t>
      </w:r>
      <w:r w:rsidR="00A65DC1" w:rsidRPr="00A65DC1">
        <w:rPr>
          <w:bCs/>
          <w:sz w:val="26"/>
          <w:szCs w:val="26"/>
        </w:rPr>
        <w:t xml:space="preserve">đánh giá năng lực tiếng Việt theo khung năng lực tiếng Việt dùng cho người nước ngoài, Khóa thi ngày </w:t>
      </w:r>
      <w:r w:rsidR="004A7FCD">
        <w:rPr>
          <w:bCs/>
          <w:sz w:val="26"/>
          <w:szCs w:val="26"/>
        </w:rPr>
        <w:t>31</w:t>
      </w:r>
      <w:r w:rsidR="00A65DC1" w:rsidRPr="00A65DC1">
        <w:rPr>
          <w:bCs/>
          <w:sz w:val="26"/>
          <w:szCs w:val="26"/>
        </w:rPr>
        <w:t xml:space="preserve"> tháng </w:t>
      </w:r>
      <w:r w:rsidR="004A7FCD">
        <w:rPr>
          <w:bCs/>
          <w:sz w:val="26"/>
          <w:szCs w:val="26"/>
        </w:rPr>
        <w:t>12</w:t>
      </w:r>
      <w:r w:rsidR="00A65DC1" w:rsidRPr="00A65DC1">
        <w:rPr>
          <w:bCs/>
          <w:sz w:val="26"/>
          <w:szCs w:val="26"/>
        </w:rPr>
        <w:t xml:space="preserve"> năm</w:t>
      </w:r>
      <w:r w:rsidR="00875DD6">
        <w:rPr>
          <w:bCs/>
          <w:sz w:val="26"/>
          <w:szCs w:val="26"/>
        </w:rPr>
        <w:t xml:space="preserve"> 202</w:t>
      </w:r>
      <w:r w:rsidR="004A7FCD">
        <w:rPr>
          <w:bCs/>
          <w:sz w:val="26"/>
          <w:szCs w:val="26"/>
        </w:rPr>
        <w:t>2</w:t>
      </w:r>
      <w:r w:rsidR="00916F38">
        <w:rPr>
          <w:w w:val="102"/>
          <w:sz w:val="26"/>
          <w:szCs w:val="26"/>
        </w:rPr>
        <w:t>, cụ thể</w:t>
      </w:r>
      <w:r w:rsidR="00272782">
        <w:rPr>
          <w:w w:val="102"/>
          <w:sz w:val="26"/>
          <w:szCs w:val="26"/>
        </w:rPr>
        <w:t xml:space="preserve"> như </w:t>
      </w:r>
      <w:r w:rsidRPr="00A746B6">
        <w:rPr>
          <w:w w:val="102"/>
          <w:sz w:val="26"/>
          <w:szCs w:val="26"/>
          <w:lang w:val="vi-VN"/>
        </w:rPr>
        <w:t>sau:</w:t>
      </w:r>
    </w:p>
    <w:p w14:paraId="4BAEA687" w14:textId="768949DC" w:rsidR="003A3A3A" w:rsidRPr="00875DD6" w:rsidRDefault="003A3A3A" w:rsidP="00A83DB0">
      <w:pPr>
        <w:spacing w:before="120" w:after="120" w:line="240" w:lineRule="auto"/>
        <w:ind w:firstLine="720"/>
        <w:jc w:val="both"/>
        <w:rPr>
          <w:w w:val="102"/>
          <w:sz w:val="26"/>
          <w:szCs w:val="26"/>
        </w:rPr>
      </w:pPr>
      <w:r w:rsidRPr="00875DD6">
        <w:rPr>
          <w:b/>
          <w:w w:val="102"/>
          <w:sz w:val="26"/>
          <w:szCs w:val="26"/>
        </w:rPr>
        <w:t xml:space="preserve">1. </w:t>
      </w:r>
      <w:r w:rsidR="00A65DC1" w:rsidRPr="00875DD6">
        <w:rPr>
          <w:b/>
          <w:w w:val="102"/>
          <w:sz w:val="26"/>
          <w:szCs w:val="26"/>
        </w:rPr>
        <w:t>Thời gian nộp đơn phúc khảo</w:t>
      </w:r>
      <w:r w:rsidRPr="00875DD6">
        <w:rPr>
          <w:w w:val="102"/>
          <w:sz w:val="26"/>
          <w:szCs w:val="26"/>
        </w:rPr>
        <w:t>:</w:t>
      </w:r>
    </w:p>
    <w:p w14:paraId="2D64F3A0" w14:textId="5FE63387" w:rsidR="00A65DC1" w:rsidRPr="00875DD6" w:rsidRDefault="00A65DC1" w:rsidP="00A83DB0">
      <w:pPr>
        <w:spacing w:before="120" w:after="120" w:line="240" w:lineRule="auto"/>
        <w:ind w:firstLine="720"/>
        <w:jc w:val="both"/>
        <w:rPr>
          <w:noProof/>
          <w:sz w:val="26"/>
          <w:szCs w:val="26"/>
        </w:rPr>
      </w:pPr>
      <w:r w:rsidRPr="00875DD6">
        <w:rPr>
          <w:noProof/>
          <w:sz w:val="26"/>
          <w:szCs w:val="26"/>
        </w:rPr>
        <w:t xml:space="preserve">Thí sinh nộp đơn phúc khảo kết quả thi từ ngày </w:t>
      </w:r>
      <w:r w:rsidR="004A7FCD">
        <w:rPr>
          <w:noProof/>
          <w:sz w:val="26"/>
          <w:szCs w:val="26"/>
        </w:rPr>
        <w:t>05/01</w:t>
      </w:r>
      <w:r w:rsidR="00654E82">
        <w:rPr>
          <w:noProof/>
          <w:sz w:val="26"/>
          <w:szCs w:val="26"/>
        </w:rPr>
        <w:t xml:space="preserve">/2023 </w:t>
      </w:r>
      <w:r w:rsidRPr="00875DD6">
        <w:rPr>
          <w:noProof/>
          <w:sz w:val="26"/>
          <w:szCs w:val="26"/>
        </w:rPr>
        <w:t xml:space="preserve">đến ngày </w:t>
      </w:r>
      <w:r w:rsidR="00A829C0">
        <w:rPr>
          <w:noProof/>
          <w:sz w:val="26"/>
          <w:szCs w:val="26"/>
        </w:rPr>
        <w:t>1</w:t>
      </w:r>
      <w:r w:rsidR="004A7FCD">
        <w:rPr>
          <w:noProof/>
          <w:sz w:val="26"/>
          <w:szCs w:val="26"/>
        </w:rPr>
        <w:t>0</w:t>
      </w:r>
      <w:r w:rsidR="00A829C0">
        <w:rPr>
          <w:noProof/>
          <w:sz w:val="26"/>
          <w:szCs w:val="26"/>
        </w:rPr>
        <w:t>/</w:t>
      </w:r>
      <w:r w:rsidR="004A7FCD">
        <w:rPr>
          <w:noProof/>
          <w:sz w:val="26"/>
          <w:szCs w:val="26"/>
        </w:rPr>
        <w:t>01</w:t>
      </w:r>
      <w:r w:rsidR="00654E82">
        <w:rPr>
          <w:noProof/>
          <w:sz w:val="26"/>
          <w:szCs w:val="26"/>
        </w:rPr>
        <w:t>/2023.</w:t>
      </w:r>
      <w:r w:rsidRPr="00875DD6">
        <w:rPr>
          <w:noProof/>
          <w:sz w:val="26"/>
          <w:szCs w:val="26"/>
        </w:rPr>
        <w:t xml:space="preserve">    </w:t>
      </w:r>
    </w:p>
    <w:p w14:paraId="2DCCCCD1" w14:textId="77777777" w:rsidR="007F638B" w:rsidRPr="00875DD6" w:rsidRDefault="00A65DC1" w:rsidP="00A83DB0">
      <w:pPr>
        <w:spacing w:before="120" w:after="120" w:line="240" w:lineRule="auto"/>
        <w:ind w:firstLine="720"/>
        <w:jc w:val="both"/>
        <w:rPr>
          <w:b/>
          <w:noProof/>
          <w:sz w:val="26"/>
          <w:szCs w:val="26"/>
        </w:rPr>
      </w:pPr>
      <w:r w:rsidRPr="00875DD6">
        <w:rPr>
          <w:b/>
          <w:noProof/>
          <w:sz w:val="26"/>
          <w:szCs w:val="26"/>
        </w:rPr>
        <w:t>2</w:t>
      </w:r>
      <w:r w:rsidR="00077971" w:rsidRPr="00875DD6">
        <w:rPr>
          <w:b/>
          <w:noProof/>
          <w:sz w:val="26"/>
          <w:szCs w:val="26"/>
        </w:rPr>
        <w:t>.</w:t>
      </w:r>
      <w:r w:rsidR="00E87C98" w:rsidRPr="00875DD6">
        <w:rPr>
          <w:b/>
          <w:noProof/>
          <w:sz w:val="26"/>
          <w:szCs w:val="26"/>
        </w:rPr>
        <w:t xml:space="preserve"> </w:t>
      </w:r>
      <w:r w:rsidRPr="00875DD6">
        <w:rPr>
          <w:b/>
          <w:noProof/>
          <w:sz w:val="26"/>
          <w:szCs w:val="26"/>
        </w:rPr>
        <w:t>Đăng ký phúc khảo</w:t>
      </w:r>
      <w:r w:rsidR="00FC3027" w:rsidRPr="00875DD6">
        <w:rPr>
          <w:b/>
          <w:noProof/>
          <w:sz w:val="26"/>
          <w:szCs w:val="26"/>
        </w:rPr>
        <w:t>:</w:t>
      </w:r>
      <w:r w:rsidR="00BB2752" w:rsidRPr="00875DD6">
        <w:rPr>
          <w:b/>
          <w:noProof/>
          <w:sz w:val="26"/>
          <w:szCs w:val="26"/>
        </w:rPr>
        <w:t xml:space="preserve"> </w:t>
      </w:r>
    </w:p>
    <w:p w14:paraId="28197588" w14:textId="77777777" w:rsidR="007F638B" w:rsidRPr="00875DD6" w:rsidRDefault="007F638B" w:rsidP="00A83DB0">
      <w:pPr>
        <w:spacing w:before="120" w:after="120" w:line="240" w:lineRule="auto"/>
        <w:ind w:firstLine="720"/>
        <w:jc w:val="both"/>
        <w:rPr>
          <w:noProof/>
          <w:sz w:val="26"/>
          <w:szCs w:val="26"/>
        </w:rPr>
      </w:pPr>
      <w:r w:rsidRPr="00875DD6">
        <w:rPr>
          <w:noProof/>
          <w:sz w:val="26"/>
          <w:szCs w:val="26"/>
        </w:rPr>
        <w:t>- Bước 1: Thí sinh nộp đơn phúc khảo về phòng Đào tạo trường Đại học Sư phạm</w:t>
      </w:r>
    </w:p>
    <w:p w14:paraId="0F6B5DE4" w14:textId="0FE699A0" w:rsidR="007F638B" w:rsidRPr="00875DD6" w:rsidRDefault="007F638B" w:rsidP="00A83DB0">
      <w:pPr>
        <w:spacing w:before="120" w:after="120" w:line="240" w:lineRule="auto"/>
        <w:ind w:firstLine="720"/>
        <w:jc w:val="both"/>
        <w:rPr>
          <w:noProof/>
          <w:sz w:val="26"/>
          <w:szCs w:val="26"/>
        </w:rPr>
      </w:pPr>
      <w:r w:rsidRPr="00875DD6">
        <w:rPr>
          <w:noProof/>
          <w:sz w:val="26"/>
          <w:szCs w:val="26"/>
        </w:rPr>
        <w:t>- Bước 2: Thí sinh chuyển khoản lệ phí phúc khảo qua tài khoản:</w:t>
      </w:r>
    </w:p>
    <w:p w14:paraId="1CA054E3" w14:textId="6ED7771B" w:rsidR="00875DD6" w:rsidRDefault="00875DD6" w:rsidP="00A83DB0">
      <w:pPr>
        <w:spacing w:before="120" w:after="120" w:line="240" w:lineRule="auto"/>
        <w:ind w:firstLine="720"/>
        <w:jc w:val="both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14A15" wp14:editId="49F6FF5E">
                <wp:simplePos x="0" y="0"/>
                <wp:positionH relativeFrom="column">
                  <wp:posOffset>491490</wp:posOffset>
                </wp:positionH>
                <wp:positionV relativeFrom="paragraph">
                  <wp:posOffset>9525</wp:posOffset>
                </wp:positionV>
                <wp:extent cx="5153025" cy="1314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1314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BF9BB" w14:textId="77036B7F" w:rsidR="00875DD6" w:rsidRDefault="00875DD6" w:rsidP="00875DD6">
                            <w:r>
                              <w:rPr>
                                <w:color w:val="070707"/>
                                <w:spacing w:val="8"/>
                                <w:sz w:val="26"/>
                                <w:szCs w:val="26"/>
                                <w:shd w:val="clear" w:color="auto" w:fill="FFFFFF"/>
                                <w:lang w:val="nl-NL"/>
                              </w:rPr>
                              <w:t>Người thụ hưởng: Trường Đại học Sư phạm - Đại học Đà Nẵng;</w:t>
                            </w:r>
                            <w:r>
                              <w:rPr>
                                <w:rFonts w:ascii="Arial" w:hAnsi="Arial" w:cs="Arial"/>
                                <w:color w:val="070707"/>
                                <w:spacing w:val="8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color w:val="070707"/>
                                <w:spacing w:val="8"/>
                                <w:sz w:val="26"/>
                                <w:szCs w:val="26"/>
                                <w:shd w:val="clear" w:color="auto" w:fill="FFFFFF"/>
                                <w:lang w:val="nl-NL"/>
                              </w:rPr>
                              <w:t>         + Số tài khoản: </w:t>
                            </w:r>
                            <w:r>
                              <w:rPr>
                                <w:color w:val="070707"/>
                                <w:spacing w:val="8"/>
                                <w:sz w:val="26"/>
                                <w:szCs w:val="26"/>
                                <w:shd w:val="clear" w:color="auto" w:fill="FFFFFF"/>
                              </w:rPr>
                              <w:t>56010001161647; Ngân hàng Thương mại Cổ phần Đầu tư và Phát triển Việt Nam;</w:t>
                            </w:r>
                            <w:r>
                              <w:rPr>
                                <w:rFonts w:ascii="Arial" w:hAnsi="Arial" w:cs="Arial"/>
                                <w:color w:val="070707"/>
                                <w:spacing w:val="8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color w:val="070707"/>
                                <w:spacing w:val="8"/>
                                <w:sz w:val="26"/>
                                <w:szCs w:val="26"/>
                                <w:shd w:val="clear" w:color="auto" w:fill="FFFFFF"/>
                              </w:rPr>
                              <w:t>         + Nội dung chuyển khoản: </w:t>
                            </w:r>
                            <w:r>
                              <w:rPr>
                                <w:i/>
                                <w:iCs/>
                                <w:color w:val="070707"/>
                                <w:spacing w:val="8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họ và tên, </w:t>
                            </w:r>
                            <w:r>
                              <w:rPr>
                                <w:i/>
                                <w:iCs/>
                                <w:color w:val="070707"/>
                                <w:spacing w:val="8"/>
                                <w:sz w:val="26"/>
                                <w:szCs w:val="26"/>
                                <w:shd w:val="clear" w:color="auto" w:fill="FFFFFF"/>
                              </w:rPr>
                              <w:t>số báo danh</w:t>
                            </w:r>
                            <w:r>
                              <w:rPr>
                                <w:i/>
                                <w:iCs/>
                                <w:color w:val="070707"/>
                                <w:spacing w:val="8"/>
                                <w:sz w:val="26"/>
                                <w:szCs w:val="26"/>
                                <w:shd w:val="clear" w:color="auto" w:fill="FFFFFF"/>
                              </w:rPr>
                              <w:t>, số điện thoại</w:t>
                            </w:r>
                            <w:r>
                              <w:rPr>
                                <w:i/>
                                <w:iCs/>
                                <w:color w:val="070707"/>
                                <w:spacing w:val="8"/>
                                <w:sz w:val="26"/>
                                <w:szCs w:val="26"/>
                                <w:shd w:val="clear" w:color="auto" w:fill="FFFFFF"/>
                              </w:rPr>
                              <w:t>, môn phúc khảo, ngày thi</w:t>
                            </w:r>
                            <w:r>
                              <w:rPr>
                                <w:color w:val="070707"/>
                                <w:spacing w:val="8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14A15" id="Rectangle 5" o:spid="_x0000_s1026" style="position:absolute;left:0;text-align:left;margin-left:38.7pt;margin-top:.75pt;width:405.75pt;height:10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JlTbwIAACYFAAAOAAAAZHJzL2Uyb0RvYy54bWysVE1v2zAMvQ/YfxB0Xx2nzboFdYqgRYcB&#10;RVe0HXpWZCkxJokapcTOfv0o2XGDrthh2EUmzcevJ1IXl501bKcwNOAqXp5MOFNOQt24dcW/P918&#10;+MRZiMLVwoBTFd+rwC8X799dtH6uprABUytkFMSFeesrvonRz4siyI2yIpyAV46MGtCKSCquixpF&#10;S9GtKaaTyceiBaw9glQh0N/r3sgXOb7WSsZvWgcVmak41RbziflcpbNYXIj5GoXfNHIoQ/xDFVY0&#10;jpKOoa5FFGyLzR+hbCMRAuh4IsEWoHUjVe6Buiknr7p53Aivci9ETvAjTeH/hZV3u3tkTV3xGWdO&#10;WLqiByJNuLVRbJboaX2YE+rR3+OgBRJTr51Gm77UBesypfuRUtVFJunnrJydTqYUW5KtPC3PzmaZ&#10;9OLF3WOIXxRYloSKI6XPVIrdbYiUkqAHSMpmHGsrflqe5+qKVF5fUJbi3qge9aA09UUlTHO0PFHq&#10;yiDbCZqF+keZmqPYxhEyuejGmNGpfMvJxIPTgE1uKk/Z6Dh5y/El24jOGcHF0dE2DvDvzrrHU9lH&#10;vSYxdqtuuJwV1Hu6UYR+1IOXNw3xeitCvBdIs01bQPsav9GhDRCVMEicbQB/vfU/4WnkyMpZS7tS&#10;8fBzK1BxZr46GsbPdK1pubJyNjufkoLHltWxxW3tFdAVlPQyeJnFhI/mIGoE+0xrvUxZySScpNwV&#10;lxEPylXsd5geBqmWywyjhfIi3rpHL1PwRHCam6fuWaAfhivSXN7BYa/E/NWM9djk6WC5jaCbPICJ&#10;4p7XgXpaxjw7w8ORtv1Yz6iX523xGwAA//8DAFBLAwQUAAYACAAAACEAFp/HWd0AAAAIAQAADwAA&#10;AGRycy9kb3ducmV2LnhtbEyPwU7DMBBE70j8g7VI3KhNk1KTxqlQBDcutBx6dOMlcRuvQ+y24e8x&#10;J3qcndHM23I9uZ6dcQzWk4LHmQCG1HhjqVXwuX17kMBC1GR07wkV/GCAdXV7U+rC+At94HkTW5ZK&#10;KBRaQRfjUHAemg6dDjM/ICXvy49OxyTHlptRX1K56/lciCfutKW00OkB6w6b4+bkFLwPtR2/D5kI&#10;O5tv87DLXutDptT93fSyAhZxiv9h+MNP6FAlpr0/kQmsV7Bc5imZ7gtgyZZSPgPbK5gLuQBelfz6&#10;geoXAAD//wMAUEsBAi0AFAAGAAgAAAAhALaDOJL+AAAA4QEAABMAAAAAAAAAAAAAAAAAAAAAAFtD&#10;b250ZW50X1R5cGVzXS54bWxQSwECLQAUAAYACAAAACEAOP0h/9YAAACUAQAACwAAAAAAAAAAAAAA&#10;AAAvAQAAX3JlbHMvLnJlbHNQSwECLQAUAAYACAAAACEAPeiZU28CAAAmBQAADgAAAAAAAAAAAAAA&#10;AAAuAgAAZHJzL2Uyb0RvYy54bWxQSwECLQAUAAYACAAAACEAFp/HWd0AAAAIAQAADwAAAAAAAAAA&#10;AAAAAADJBAAAZHJzL2Rvd25yZXYueG1sUEsFBgAAAAAEAAQA8wAAANMFAAAAAA==&#10;" fillcolor="white [3201]" strokecolor="black [3200]" strokeweight=".25pt">
                <v:textbox>
                  <w:txbxContent>
                    <w:p w14:paraId="5AEBF9BB" w14:textId="77036B7F" w:rsidR="00875DD6" w:rsidRDefault="00875DD6" w:rsidP="00875DD6">
                      <w:r>
                        <w:rPr>
                          <w:color w:val="070707"/>
                          <w:spacing w:val="8"/>
                          <w:sz w:val="26"/>
                          <w:szCs w:val="26"/>
                          <w:shd w:val="clear" w:color="auto" w:fill="FFFFFF"/>
                          <w:lang w:val="nl-NL"/>
                        </w:rPr>
                        <w:t>Người thụ hưởng: Trường Đại học Sư phạm - Đại học Đà Nẵng;</w:t>
                      </w:r>
                      <w:r>
                        <w:rPr>
                          <w:rFonts w:ascii="Arial" w:hAnsi="Arial" w:cs="Arial"/>
                          <w:color w:val="070707"/>
                          <w:spacing w:val="8"/>
                          <w:sz w:val="21"/>
                          <w:szCs w:val="21"/>
                        </w:rPr>
                        <w:br/>
                      </w:r>
                      <w:r>
                        <w:rPr>
                          <w:color w:val="070707"/>
                          <w:spacing w:val="8"/>
                          <w:sz w:val="26"/>
                          <w:szCs w:val="26"/>
                          <w:shd w:val="clear" w:color="auto" w:fill="FFFFFF"/>
                          <w:lang w:val="nl-NL"/>
                        </w:rPr>
                        <w:t>         + Số tài khoản: </w:t>
                      </w:r>
                      <w:r>
                        <w:rPr>
                          <w:color w:val="070707"/>
                          <w:spacing w:val="8"/>
                          <w:sz w:val="26"/>
                          <w:szCs w:val="26"/>
                          <w:shd w:val="clear" w:color="auto" w:fill="FFFFFF"/>
                        </w:rPr>
                        <w:t>56010001161647; Ngân hàng Thương mại Cổ phần Đầu tư và Phát triển Việt Nam;</w:t>
                      </w:r>
                      <w:r>
                        <w:rPr>
                          <w:rFonts w:ascii="Arial" w:hAnsi="Arial" w:cs="Arial"/>
                          <w:color w:val="070707"/>
                          <w:spacing w:val="8"/>
                          <w:sz w:val="21"/>
                          <w:szCs w:val="21"/>
                        </w:rPr>
                        <w:br/>
                      </w:r>
                      <w:r>
                        <w:rPr>
                          <w:color w:val="070707"/>
                          <w:spacing w:val="8"/>
                          <w:sz w:val="26"/>
                          <w:szCs w:val="26"/>
                          <w:shd w:val="clear" w:color="auto" w:fill="FFFFFF"/>
                        </w:rPr>
                        <w:t>         + Nội dung chuyển khoản: </w:t>
                      </w:r>
                      <w:r>
                        <w:rPr>
                          <w:i/>
                          <w:iCs/>
                          <w:color w:val="070707"/>
                          <w:spacing w:val="8"/>
                          <w:sz w:val="26"/>
                          <w:szCs w:val="26"/>
                          <w:shd w:val="clear" w:color="auto" w:fill="FFFFFF"/>
                        </w:rPr>
                        <w:t xml:space="preserve">họ và tên, </w:t>
                      </w:r>
                      <w:r>
                        <w:rPr>
                          <w:i/>
                          <w:iCs/>
                          <w:color w:val="070707"/>
                          <w:spacing w:val="8"/>
                          <w:sz w:val="26"/>
                          <w:szCs w:val="26"/>
                          <w:shd w:val="clear" w:color="auto" w:fill="FFFFFF"/>
                        </w:rPr>
                        <w:t>số báo danh</w:t>
                      </w:r>
                      <w:r>
                        <w:rPr>
                          <w:i/>
                          <w:iCs/>
                          <w:color w:val="070707"/>
                          <w:spacing w:val="8"/>
                          <w:sz w:val="26"/>
                          <w:szCs w:val="26"/>
                          <w:shd w:val="clear" w:color="auto" w:fill="FFFFFF"/>
                        </w:rPr>
                        <w:t>, số điện thoại</w:t>
                      </w:r>
                      <w:r>
                        <w:rPr>
                          <w:i/>
                          <w:iCs/>
                          <w:color w:val="070707"/>
                          <w:spacing w:val="8"/>
                          <w:sz w:val="26"/>
                          <w:szCs w:val="26"/>
                          <w:shd w:val="clear" w:color="auto" w:fill="FFFFFF"/>
                        </w:rPr>
                        <w:t>, môn phúc khảo, ngày thi</w:t>
                      </w:r>
                      <w:r>
                        <w:rPr>
                          <w:color w:val="070707"/>
                          <w:spacing w:val="8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24054A4C" w14:textId="77777777" w:rsidR="00875DD6" w:rsidRDefault="00875DD6" w:rsidP="00A83DB0">
      <w:pPr>
        <w:tabs>
          <w:tab w:val="left" w:pos="567"/>
        </w:tabs>
        <w:spacing w:before="120" w:after="120" w:line="240" w:lineRule="auto"/>
        <w:ind w:firstLine="720"/>
        <w:jc w:val="both"/>
        <w:rPr>
          <w:sz w:val="26"/>
          <w:szCs w:val="26"/>
        </w:rPr>
      </w:pPr>
    </w:p>
    <w:p w14:paraId="6DDDDD53" w14:textId="77777777" w:rsidR="00875DD6" w:rsidRDefault="00875DD6" w:rsidP="00A83DB0">
      <w:pPr>
        <w:tabs>
          <w:tab w:val="left" w:pos="567"/>
        </w:tabs>
        <w:spacing w:before="120" w:after="120" w:line="240" w:lineRule="auto"/>
        <w:ind w:firstLine="720"/>
        <w:jc w:val="both"/>
        <w:rPr>
          <w:sz w:val="26"/>
          <w:szCs w:val="26"/>
        </w:rPr>
      </w:pPr>
    </w:p>
    <w:p w14:paraId="281ADA6F" w14:textId="77777777" w:rsidR="00875DD6" w:rsidRDefault="00875DD6" w:rsidP="00A83DB0">
      <w:pPr>
        <w:tabs>
          <w:tab w:val="left" w:pos="567"/>
        </w:tabs>
        <w:spacing w:before="120" w:after="120" w:line="240" w:lineRule="auto"/>
        <w:ind w:firstLine="720"/>
        <w:jc w:val="both"/>
        <w:rPr>
          <w:sz w:val="26"/>
          <w:szCs w:val="26"/>
        </w:rPr>
      </w:pPr>
    </w:p>
    <w:p w14:paraId="48B46FE6" w14:textId="77777777" w:rsidR="00875DD6" w:rsidRDefault="00875DD6" w:rsidP="00A83DB0">
      <w:pPr>
        <w:tabs>
          <w:tab w:val="left" w:pos="567"/>
        </w:tabs>
        <w:spacing w:before="120" w:after="120" w:line="240" w:lineRule="auto"/>
        <w:ind w:firstLine="720"/>
        <w:jc w:val="both"/>
        <w:rPr>
          <w:sz w:val="26"/>
          <w:szCs w:val="26"/>
        </w:rPr>
      </w:pPr>
    </w:p>
    <w:p w14:paraId="1E3B4501" w14:textId="232C0624" w:rsidR="00875DD6" w:rsidRDefault="00875DD6" w:rsidP="00A83DB0">
      <w:pPr>
        <w:tabs>
          <w:tab w:val="left" w:pos="567"/>
        </w:tabs>
        <w:spacing w:before="120" w:after="12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Lệ phí phúc khảo: 50.000 VNĐ/môn</w:t>
      </w:r>
    </w:p>
    <w:p w14:paraId="352E62BE" w14:textId="533FDDAB" w:rsidR="00083619" w:rsidRPr="00EB6A5A" w:rsidRDefault="00875DD6" w:rsidP="00875DD6">
      <w:pPr>
        <w:tabs>
          <w:tab w:val="left" w:pos="567"/>
        </w:tabs>
        <w:spacing w:before="120" w:after="240" w:line="240" w:lineRule="auto"/>
        <w:ind w:firstLine="720"/>
        <w:jc w:val="both"/>
        <w:rPr>
          <w:sz w:val="26"/>
          <w:szCs w:val="26"/>
        </w:rPr>
      </w:pPr>
      <w:r w:rsidRPr="00272782">
        <w:rPr>
          <w:w w:val="102"/>
          <w:sz w:val="26"/>
          <w:szCs w:val="26"/>
          <w:lang w:val="vi-VN"/>
        </w:rPr>
        <w:t>Trường Đại học Sư phạm – Đ</w:t>
      </w:r>
      <w:r w:rsidRPr="00272782">
        <w:rPr>
          <w:w w:val="102"/>
          <w:sz w:val="26"/>
          <w:szCs w:val="26"/>
        </w:rPr>
        <w:t>ại</w:t>
      </w:r>
      <w:r w:rsidRPr="00A746B6">
        <w:rPr>
          <w:w w:val="102"/>
          <w:sz w:val="26"/>
          <w:szCs w:val="26"/>
        </w:rPr>
        <w:t xml:space="preserve"> học</w:t>
      </w:r>
      <w:r w:rsidRPr="00A746B6">
        <w:rPr>
          <w:w w:val="102"/>
          <w:sz w:val="26"/>
          <w:szCs w:val="26"/>
          <w:lang w:val="vi-VN"/>
        </w:rPr>
        <w:t xml:space="preserve"> Đà Nẵng</w:t>
      </w:r>
      <w:r w:rsidRPr="00A746B6">
        <w:rPr>
          <w:w w:val="102"/>
          <w:sz w:val="26"/>
          <w:szCs w:val="26"/>
        </w:rPr>
        <w:t xml:space="preserve"> </w:t>
      </w:r>
      <w:r>
        <w:rPr>
          <w:w w:val="102"/>
          <w:sz w:val="26"/>
          <w:szCs w:val="26"/>
        </w:rPr>
        <w:t>thông báo cho thí sinh được biết</w:t>
      </w:r>
      <w:r>
        <w:rPr>
          <w:sz w:val="26"/>
          <w:szCs w:val="26"/>
        </w:rPr>
        <w:t>./.</w:t>
      </w:r>
    </w:p>
    <w:tbl>
      <w:tblPr>
        <w:tblW w:w="4939" w:type="pct"/>
        <w:tblInd w:w="108" w:type="dxa"/>
        <w:tblLook w:val="04A0" w:firstRow="1" w:lastRow="0" w:firstColumn="1" w:lastColumn="0" w:noHBand="0" w:noVBand="1"/>
      </w:tblPr>
      <w:tblGrid>
        <w:gridCol w:w="3860"/>
        <w:gridCol w:w="5101"/>
      </w:tblGrid>
      <w:tr w:rsidR="002179C4" w:rsidRPr="00A746B6" w14:paraId="0C45A20C" w14:textId="77777777" w:rsidTr="00875DD6">
        <w:tc>
          <w:tcPr>
            <w:tcW w:w="2154" w:type="pct"/>
            <w:shd w:val="clear" w:color="auto" w:fill="auto"/>
          </w:tcPr>
          <w:p w14:paraId="695E89A7" w14:textId="77777777" w:rsidR="002179C4" w:rsidRPr="00A746B6" w:rsidRDefault="002179C4" w:rsidP="00DF152C">
            <w:pPr>
              <w:pStyle w:val="Bodytext20"/>
              <w:shd w:val="clear" w:color="auto" w:fill="auto"/>
              <w:spacing w:before="60" w:after="6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46B6">
              <w:rPr>
                <w:rStyle w:val="Bodytext2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14:paraId="6AD3B5B0" w14:textId="4472D9B3" w:rsidR="002179C4" w:rsidRPr="00A746B6" w:rsidRDefault="005E07F0" w:rsidP="00DF152C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before="60" w:after="60" w:line="240" w:lineRule="auto"/>
              <w:ind w:firstLine="0"/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lang w:eastAsia="vi-VN"/>
              </w:rPr>
            </w:pPr>
            <w:r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lang w:eastAsia="vi-VN"/>
              </w:rPr>
              <w:t xml:space="preserve">- </w:t>
            </w:r>
            <w:r w:rsidR="00875DD6"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lang w:eastAsia="vi-VN"/>
              </w:rPr>
              <w:t>Thí sinh dự thi</w:t>
            </w:r>
            <w:r w:rsidR="002179C4" w:rsidRPr="00A746B6"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lang w:eastAsia="vi-VN"/>
              </w:rPr>
              <w:t xml:space="preserve"> (để</w:t>
            </w:r>
            <w:r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lang w:eastAsia="vi-VN"/>
              </w:rPr>
              <w:t xml:space="preserve"> thực hiện</w:t>
            </w:r>
            <w:r w:rsidR="002179C4" w:rsidRPr="00A746B6"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lang w:eastAsia="vi-VN"/>
              </w:rPr>
              <w:t>);</w:t>
            </w:r>
          </w:p>
          <w:p w14:paraId="56EE21F7" w14:textId="77777777" w:rsidR="002179C4" w:rsidRPr="00A746B6" w:rsidRDefault="002179C4" w:rsidP="00DF152C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before="60" w:after="6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46B6"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lang w:eastAsia="vi-VN"/>
              </w:rPr>
              <w:t>- BGH (để báo cáo);</w:t>
            </w:r>
          </w:p>
          <w:p w14:paraId="102C72AE" w14:textId="5B413583" w:rsidR="002179C4" w:rsidRPr="00A13B54" w:rsidRDefault="002179C4" w:rsidP="00DF152C">
            <w:pPr>
              <w:pStyle w:val="Bodytext20"/>
              <w:shd w:val="clear" w:color="auto" w:fill="auto"/>
              <w:tabs>
                <w:tab w:val="left" w:pos="130"/>
              </w:tabs>
              <w:spacing w:before="60" w:after="6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46B6"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lang w:eastAsia="vi-VN"/>
              </w:rPr>
              <w:t xml:space="preserve">- Lưu: </w:t>
            </w:r>
            <w:r w:rsidRPr="00A746B6"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</w:rPr>
              <w:t>VT, ĐT.</w:t>
            </w:r>
          </w:p>
        </w:tc>
        <w:tc>
          <w:tcPr>
            <w:tcW w:w="2846" w:type="pct"/>
            <w:shd w:val="clear" w:color="auto" w:fill="auto"/>
          </w:tcPr>
          <w:p w14:paraId="10AA372A" w14:textId="77777777" w:rsidR="002179C4" w:rsidRDefault="00C51757" w:rsidP="00DF152C">
            <w:pPr>
              <w:widowControl w:val="0"/>
              <w:spacing w:before="60" w:after="60" w:line="240" w:lineRule="auto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TL. </w:t>
            </w:r>
            <w:r w:rsidR="002179C4" w:rsidRPr="00A746B6">
              <w:rPr>
                <w:b/>
                <w:color w:val="000000"/>
                <w:sz w:val="26"/>
                <w:szCs w:val="26"/>
              </w:rPr>
              <w:t>HIỆU TRƯỞNG</w:t>
            </w:r>
            <w:r w:rsidR="00A746B6" w:rsidRPr="00A746B6">
              <w:rPr>
                <w:b/>
                <w:color w:val="000000"/>
                <w:sz w:val="26"/>
                <w:szCs w:val="26"/>
              </w:rPr>
              <w:br/>
            </w:r>
            <w:r w:rsidR="00A746B6" w:rsidRPr="00A746B6">
              <w:rPr>
                <w:b/>
                <w:noProof/>
                <w:sz w:val="26"/>
                <w:szCs w:val="26"/>
              </w:rPr>
              <w:t>KT. TRƯỞNG PHÒNG ĐÀO TẠO</w:t>
            </w:r>
            <w:r w:rsidR="00A746B6" w:rsidRPr="00A746B6">
              <w:rPr>
                <w:b/>
                <w:noProof/>
                <w:sz w:val="26"/>
                <w:szCs w:val="26"/>
              </w:rPr>
              <w:br/>
              <w:t>PHÓ TRƯỞNG PHÒNG</w:t>
            </w:r>
          </w:p>
          <w:p w14:paraId="45467F24" w14:textId="3C886D75" w:rsidR="00A83963" w:rsidRDefault="00A83963" w:rsidP="00DF152C">
            <w:pPr>
              <w:widowControl w:val="0"/>
              <w:spacing w:before="60" w:after="60" w:line="240" w:lineRule="auto"/>
              <w:jc w:val="center"/>
              <w:rPr>
                <w:b/>
                <w:noProof/>
                <w:sz w:val="26"/>
                <w:szCs w:val="26"/>
              </w:rPr>
            </w:pPr>
          </w:p>
          <w:p w14:paraId="0E77B4C3" w14:textId="215E5124" w:rsidR="00A83963" w:rsidRDefault="00A83963" w:rsidP="00DF152C">
            <w:pPr>
              <w:widowControl w:val="0"/>
              <w:spacing w:before="60" w:after="60" w:line="240" w:lineRule="auto"/>
              <w:jc w:val="center"/>
              <w:rPr>
                <w:b/>
                <w:noProof/>
                <w:sz w:val="26"/>
                <w:szCs w:val="26"/>
              </w:rPr>
            </w:pPr>
          </w:p>
          <w:p w14:paraId="4CE34167" w14:textId="77777777" w:rsidR="00DF152C" w:rsidRDefault="00DF152C" w:rsidP="00DF152C">
            <w:pPr>
              <w:widowControl w:val="0"/>
              <w:spacing w:before="60" w:after="60" w:line="240" w:lineRule="auto"/>
              <w:jc w:val="center"/>
              <w:rPr>
                <w:b/>
                <w:noProof/>
                <w:sz w:val="26"/>
                <w:szCs w:val="26"/>
              </w:rPr>
            </w:pPr>
          </w:p>
          <w:p w14:paraId="4E6163D5" w14:textId="77777777" w:rsidR="00A829C0" w:rsidRDefault="00A829C0" w:rsidP="00DF152C">
            <w:pPr>
              <w:widowControl w:val="0"/>
              <w:spacing w:before="60" w:after="60" w:line="240" w:lineRule="auto"/>
              <w:jc w:val="center"/>
              <w:rPr>
                <w:b/>
                <w:noProof/>
                <w:sz w:val="26"/>
                <w:szCs w:val="26"/>
              </w:rPr>
            </w:pPr>
          </w:p>
          <w:p w14:paraId="4E14BA8D" w14:textId="0A85A1CC" w:rsidR="00A829C0" w:rsidRPr="00A83963" w:rsidRDefault="00A829C0" w:rsidP="00DF152C">
            <w:pPr>
              <w:widowControl w:val="0"/>
              <w:spacing w:before="60" w:after="60" w:line="240" w:lineRule="auto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TS. Phan Thị Hoa</w:t>
            </w:r>
          </w:p>
        </w:tc>
      </w:tr>
    </w:tbl>
    <w:p w14:paraId="7D88EFD2" w14:textId="77777777" w:rsidR="00C856EC" w:rsidRPr="00A746B6" w:rsidRDefault="00C856EC" w:rsidP="00DF152C">
      <w:pPr>
        <w:spacing w:before="60" w:after="60" w:line="240" w:lineRule="auto"/>
        <w:rPr>
          <w:noProof/>
          <w:sz w:val="22"/>
          <w:szCs w:val="22"/>
        </w:rPr>
      </w:pPr>
    </w:p>
    <w:sectPr w:rsidR="00C856EC" w:rsidRPr="00A746B6" w:rsidSect="00A13B5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5882D" w14:textId="77777777" w:rsidR="003A2C05" w:rsidRDefault="003A2C05" w:rsidP="00E87C98">
      <w:pPr>
        <w:spacing w:after="0" w:line="240" w:lineRule="auto"/>
      </w:pPr>
      <w:r>
        <w:separator/>
      </w:r>
    </w:p>
  </w:endnote>
  <w:endnote w:type="continuationSeparator" w:id="0">
    <w:p w14:paraId="6AC59FBF" w14:textId="77777777" w:rsidR="003A2C05" w:rsidRDefault="003A2C05" w:rsidP="00E8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AF8B8" w14:textId="77777777" w:rsidR="003A2C05" w:rsidRDefault="003A2C05" w:rsidP="00E87C98">
      <w:pPr>
        <w:spacing w:after="0" w:line="240" w:lineRule="auto"/>
      </w:pPr>
      <w:r>
        <w:separator/>
      </w:r>
    </w:p>
  </w:footnote>
  <w:footnote w:type="continuationSeparator" w:id="0">
    <w:p w14:paraId="4DA7D288" w14:textId="77777777" w:rsidR="003A2C05" w:rsidRDefault="003A2C05" w:rsidP="00E87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4851"/>
    <w:multiLevelType w:val="hybridMultilevel"/>
    <w:tmpl w:val="E56C0736"/>
    <w:lvl w:ilvl="0" w:tplc="1360B89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BFC1841"/>
    <w:multiLevelType w:val="hybridMultilevel"/>
    <w:tmpl w:val="914C9098"/>
    <w:lvl w:ilvl="0" w:tplc="BC6894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920F18"/>
    <w:multiLevelType w:val="hybridMultilevel"/>
    <w:tmpl w:val="594A0354"/>
    <w:lvl w:ilvl="0" w:tplc="E5E2A5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76"/>
    <w:rsid w:val="00000A92"/>
    <w:rsid w:val="000070F0"/>
    <w:rsid w:val="00013071"/>
    <w:rsid w:val="0001609A"/>
    <w:rsid w:val="0002279C"/>
    <w:rsid w:val="000254D9"/>
    <w:rsid w:val="00050F03"/>
    <w:rsid w:val="000709AF"/>
    <w:rsid w:val="00075905"/>
    <w:rsid w:val="00077971"/>
    <w:rsid w:val="00081A98"/>
    <w:rsid w:val="00083619"/>
    <w:rsid w:val="00084BE4"/>
    <w:rsid w:val="00091C19"/>
    <w:rsid w:val="00093796"/>
    <w:rsid w:val="000957D8"/>
    <w:rsid w:val="000A5F0D"/>
    <w:rsid w:val="000C44F2"/>
    <w:rsid w:val="00102422"/>
    <w:rsid w:val="00103E7B"/>
    <w:rsid w:val="00110993"/>
    <w:rsid w:val="00143A28"/>
    <w:rsid w:val="00151C15"/>
    <w:rsid w:val="00171A57"/>
    <w:rsid w:val="00180842"/>
    <w:rsid w:val="00183D38"/>
    <w:rsid w:val="0018451F"/>
    <w:rsid w:val="00191D4A"/>
    <w:rsid w:val="001A6FCE"/>
    <w:rsid w:val="001B16AE"/>
    <w:rsid w:val="001B2615"/>
    <w:rsid w:val="001B7596"/>
    <w:rsid w:val="001D2055"/>
    <w:rsid w:val="001D306D"/>
    <w:rsid w:val="001E39AB"/>
    <w:rsid w:val="002160DE"/>
    <w:rsid w:val="002179C4"/>
    <w:rsid w:val="002207E6"/>
    <w:rsid w:val="00257D4A"/>
    <w:rsid w:val="00272782"/>
    <w:rsid w:val="002777F2"/>
    <w:rsid w:val="002C3ECA"/>
    <w:rsid w:val="002D3EB1"/>
    <w:rsid w:val="003053B3"/>
    <w:rsid w:val="00344313"/>
    <w:rsid w:val="003526F3"/>
    <w:rsid w:val="003851BF"/>
    <w:rsid w:val="003A28BB"/>
    <w:rsid w:val="003A2C05"/>
    <w:rsid w:val="003A3A3A"/>
    <w:rsid w:val="003A5985"/>
    <w:rsid w:val="003A5D6A"/>
    <w:rsid w:val="003B5CCC"/>
    <w:rsid w:val="003C7FE0"/>
    <w:rsid w:val="0042162C"/>
    <w:rsid w:val="0042175E"/>
    <w:rsid w:val="00462880"/>
    <w:rsid w:val="0049102C"/>
    <w:rsid w:val="004A7FCD"/>
    <w:rsid w:val="004C7CD2"/>
    <w:rsid w:val="004F1E80"/>
    <w:rsid w:val="005022F7"/>
    <w:rsid w:val="0057001E"/>
    <w:rsid w:val="00571034"/>
    <w:rsid w:val="00574BCC"/>
    <w:rsid w:val="005A2DB9"/>
    <w:rsid w:val="005A53DD"/>
    <w:rsid w:val="005B4B46"/>
    <w:rsid w:val="005E07F0"/>
    <w:rsid w:val="005E5140"/>
    <w:rsid w:val="005F0E1D"/>
    <w:rsid w:val="005F4369"/>
    <w:rsid w:val="005F761B"/>
    <w:rsid w:val="00646379"/>
    <w:rsid w:val="006464E2"/>
    <w:rsid w:val="00654E82"/>
    <w:rsid w:val="00667A76"/>
    <w:rsid w:val="00671CD5"/>
    <w:rsid w:val="006739EB"/>
    <w:rsid w:val="00677EE1"/>
    <w:rsid w:val="00691996"/>
    <w:rsid w:val="006B0871"/>
    <w:rsid w:val="006C3D75"/>
    <w:rsid w:val="006E47AE"/>
    <w:rsid w:val="00706E3C"/>
    <w:rsid w:val="00711E18"/>
    <w:rsid w:val="00717D5D"/>
    <w:rsid w:val="0073523D"/>
    <w:rsid w:val="0074348B"/>
    <w:rsid w:val="007505E1"/>
    <w:rsid w:val="007616EE"/>
    <w:rsid w:val="00796EEC"/>
    <w:rsid w:val="007A48E4"/>
    <w:rsid w:val="007C7BF9"/>
    <w:rsid w:val="007D23DA"/>
    <w:rsid w:val="007F638B"/>
    <w:rsid w:val="0081069D"/>
    <w:rsid w:val="00810B36"/>
    <w:rsid w:val="00822AD0"/>
    <w:rsid w:val="00850E4B"/>
    <w:rsid w:val="0087274A"/>
    <w:rsid w:val="008736C7"/>
    <w:rsid w:val="00875DD6"/>
    <w:rsid w:val="00895008"/>
    <w:rsid w:val="008D1ED8"/>
    <w:rsid w:val="008E1F4D"/>
    <w:rsid w:val="00916F38"/>
    <w:rsid w:val="009438D4"/>
    <w:rsid w:val="009934AF"/>
    <w:rsid w:val="009A6392"/>
    <w:rsid w:val="009B1BD2"/>
    <w:rsid w:val="009C57C1"/>
    <w:rsid w:val="009D0584"/>
    <w:rsid w:val="009D6B08"/>
    <w:rsid w:val="00A02541"/>
    <w:rsid w:val="00A03A15"/>
    <w:rsid w:val="00A13B54"/>
    <w:rsid w:val="00A314F4"/>
    <w:rsid w:val="00A3170E"/>
    <w:rsid w:val="00A50BFD"/>
    <w:rsid w:val="00A65DC1"/>
    <w:rsid w:val="00A746B6"/>
    <w:rsid w:val="00A829C0"/>
    <w:rsid w:val="00A83963"/>
    <w:rsid w:val="00A83DB0"/>
    <w:rsid w:val="00AC58B5"/>
    <w:rsid w:val="00B31066"/>
    <w:rsid w:val="00B35FFF"/>
    <w:rsid w:val="00B40FF3"/>
    <w:rsid w:val="00B4232C"/>
    <w:rsid w:val="00B44B76"/>
    <w:rsid w:val="00B5362B"/>
    <w:rsid w:val="00B6638F"/>
    <w:rsid w:val="00B82785"/>
    <w:rsid w:val="00B864D7"/>
    <w:rsid w:val="00BB2752"/>
    <w:rsid w:val="00BC0E1B"/>
    <w:rsid w:val="00BD1508"/>
    <w:rsid w:val="00BF1A68"/>
    <w:rsid w:val="00BF6D57"/>
    <w:rsid w:val="00BF7746"/>
    <w:rsid w:val="00C005DC"/>
    <w:rsid w:val="00C0779B"/>
    <w:rsid w:val="00C134EE"/>
    <w:rsid w:val="00C3398B"/>
    <w:rsid w:val="00C51757"/>
    <w:rsid w:val="00C856EC"/>
    <w:rsid w:val="00CA4B93"/>
    <w:rsid w:val="00CB7402"/>
    <w:rsid w:val="00CD17A7"/>
    <w:rsid w:val="00D23BB2"/>
    <w:rsid w:val="00D473C2"/>
    <w:rsid w:val="00D53061"/>
    <w:rsid w:val="00D60A44"/>
    <w:rsid w:val="00D65B56"/>
    <w:rsid w:val="00D76E08"/>
    <w:rsid w:val="00D83CF4"/>
    <w:rsid w:val="00D93925"/>
    <w:rsid w:val="00DB531A"/>
    <w:rsid w:val="00DE392D"/>
    <w:rsid w:val="00DF152C"/>
    <w:rsid w:val="00DF289B"/>
    <w:rsid w:val="00DF385C"/>
    <w:rsid w:val="00E5608B"/>
    <w:rsid w:val="00E67D89"/>
    <w:rsid w:val="00E81F8C"/>
    <w:rsid w:val="00E836F7"/>
    <w:rsid w:val="00E87C98"/>
    <w:rsid w:val="00E94D63"/>
    <w:rsid w:val="00EA4649"/>
    <w:rsid w:val="00EA57BD"/>
    <w:rsid w:val="00EC1730"/>
    <w:rsid w:val="00ED3A64"/>
    <w:rsid w:val="00EE47E7"/>
    <w:rsid w:val="00EF378A"/>
    <w:rsid w:val="00F33955"/>
    <w:rsid w:val="00F603A8"/>
    <w:rsid w:val="00F62AE9"/>
    <w:rsid w:val="00F72A55"/>
    <w:rsid w:val="00F75311"/>
    <w:rsid w:val="00F77A82"/>
    <w:rsid w:val="00FA6FE0"/>
    <w:rsid w:val="00FB360E"/>
    <w:rsid w:val="00FC3027"/>
    <w:rsid w:val="00FC52CA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499A"/>
  <w15:docId w15:val="{B2C38242-5C4E-4CFD-9A21-92D08F01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B76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F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C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C98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8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C98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2179C4"/>
    <w:pPr>
      <w:spacing w:after="0" w:line="240" w:lineRule="auto"/>
    </w:pPr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2179C4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link w:val="BodyText"/>
    <w:locked/>
    <w:rsid w:val="002179C4"/>
    <w:rPr>
      <w:rFonts w:ascii=".VnTimeH" w:eastAsia="Times New Roman" w:hAnsi=".VnTimeH" w:cs="Times New Roman"/>
      <w:b/>
      <w:sz w:val="24"/>
      <w:szCs w:val="20"/>
    </w:rPr>
  </w:style>
  <w:style w:type="character" w:customStyle="1" w:styleId="Bodytext2">
    <w:name w:val="Body text (2)_"/>
    <w:link w:val="Bodytext20"/>
    <w:rsid w:val="002179C4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179C4"/>
    <w:pPr>
      <w:widowControl w:val="0"/>
      <w:shd w:val="clear" w:color="auto" w:fill="FFFFFF"/>
      <w:spacing w:after="0" w:line="374" w:lineRule="exact"/>
      <w:ind w:hanging="72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Heading2">
    <w:name w:val="Heading #2_"/>
    <w:link w:val="Heading21"/>
    <w:locked/>
    <w:rsid w:val="002179C4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2179C4"/>
    <w:pPr>
      <w:widowControl w:val="0"/>
      <w:shd w:val="clear" w:color="auto" w:fill="FFFFFF"/>
      <w:spacing w:after="0" w:line="379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</w:rPr>
  </w:style>
  <w:style w:type="table" w:styleId="TableGrid">
    <w:name w:val="Table Grid"/>
    <w:basedOn w:val="TableNormal"/>
    <w:uiPriority w:val="59"/>
    <w:rsid w:val="003A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7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F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FE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0EBAF7EEFBDE584B8252A89C72A6248A" ma:contentTypeVersion="11" ma:contentTypeDescription="Tạo tài liệu mới." ma:contentTypeScope="" ma:versionID="4f30adcce106a3bc6d2c2469d12018e9">
  <xsd:schema xmlns:xsd="http://www.w3.org/2001/XMLSchema" xmlns:xs="http://www.w3.org/2001/XMLSchema" xmlns:p="http://schemas.microsoft.com/office/2006/metadata/properties" xmlns:ns2="5fe90b15-7f3d-42f0-8710-83797bba82ca" xmlns:ns3="53cfc1ee-b013-42c1-9d30-141179c89391" targetNamespace="http://schemas.microsoft.com/office/2006/metadata/properties" ma:root="true" ma:fieldsID="69ca77faacac92ef8b442d26a5289463" ns2:_="" ns3:_="">
    <xsd:import namespace="5fe90b15-7f3d-42f0-8710-83797bba82ca"/>
    <xsd:import namespace="53cfc1ee-b013-42c1-9d30-141179c893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90b15-7f3d-42f0-8710-83797bba8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fc1ee-b013-42c1-9d30-141179c89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e90b15-7f3d-42f0-8710-83797bba82c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5367570-11D5-4A52-98EB-E69D85D9D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90b15-7f3d-42f0-8710-83797bba82ca"/>
    <ds:schemaRef ds:uri="53cfc1ee-b013-42c1-9d30-141179c89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605BA-D0B5-4BD2-B2EC-868051B52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906FA-259E-4085-8DDB-2B40782DCE89}">
  <ds:schemaRefs>
    <ds:schemaRef ds:uri="http://schemas.microsoft.com/office/2006/metadata/properties"/>
    <ds:schemaRef ds:uri="http://schemas.microsoft.com/office/infopath/2007/PartnerControls"/>
    <ds:schemaRef ds:uri="5fe90b15-7f3d-42f0-8710-83797bba82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Huynh Minh Tuyen</cp:lastModifiedBy>
  <cp:revision>3</cp:revision>
  <cp:lastPrinted>2022-03-17T03:11:00Z</cp:lastPrinted>
  <dcterms:created xsi:type="dcterms:W3CDTF">2023-09-25T08:23:00Z</dcterms:created>
  <dcterms:modified xsi:type="dcterms:W3CDTF">2023-09-25T08:28:00Z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0x0101000EBAF7EEFBDE584B8252A89C72A6248A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